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CFC" w:rsidRDefault="00EB3CFC" w:rsidP="00EB3CFC">
      <w:pPr>
        <w:spacing w:after="0" w:line="240" w:lineRule="auto"/>
        <w:jc w:val="center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8CA026" wp14:editId="28E895FE">
                <wp:simplePos x="0" y="0"/>
                <wp:positionH relativeFrom="column">
                  <wp:posOffset>5787</wp:posOffset>
                </wp:positionH>
                <wp:positionV relativeFrom="paragraph">
                  <wp:posOffset>-39788</wp:posOffset>
                </wp:positionV>
                <wp:extent cx="8993505" cy="0"/>
                <wp:effectExtent l="0" t="19050" r="1714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93505" cy="0"/>
                        </a:xfrm>
                        <a:prstGeom prst="line">
                          <a:avLst/>
                        </a:prstGeom>
                        <a:ln w="3810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D82A4D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45pt,-3.15pt" to="708.6pt,-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" strokecolor="black [3213]" strokeweight="3pt"/>
            </w:pict>
          </mc:Fallback>
        </mc:AlternateContent>
      </w:r>
    </w:p>
    <w:p w:rsidR="000F52D2" w:rsidRPr="00EB3CFC" w:rsidRDefault="00EB3CFC" w:rsidP="00EB3C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3CFC">
        <w:rPr>
          <w:rFonts w:ascii="Times New Roman" w:hAnsi="Times New Roman" w:cs="Times New Roman"/>
          <w:b/>
          <w:sz w:val="28"/>
          <w:szCs w:val="28"/>
        </w:rPr>
        <w:t>SANDUSKY CITY SCHOOLS</w:t>
      </w:r>
    </w:p>
    <w:p w:rsidR="00EB3CFC" w:rsidRPr="00EB3CFC" w:rsidRDefault="00EB3CFC" w:rsidP="00EB3C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3CFC">
        <w:rPr>
          <w:rFonts w:ascii="Times New Roman" w:hAnsi="Times New Roman" w:cs="Times New Roman"/>
          <w:b/>
          <w:sz w:val="28"/>
          <w:szCs w:val="28"/>
        </w:rPr>
        <w:t>LOCAL PROFESSIONAL DEVELOPMENT COMMITTEE</w:t>
      </w:r>
    </w:p>
    <w:p w:rsidR="00EB3CFC" w:rsidRDefault="00EB3CFC" w:rsidP="00EB3C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3CFC">
        <w:rPr>
          <w:rFonts w:ascii="Times New Roman" w:hAnsi="Times New Roman" w:cs="Times New Roman"/>
          <w:b/>
          <w:sz w:val="28"/>
          <w:szCs w:val="28"/>
        </w:rPr>
        <w:t>(SLPDC)</w:t>
      </w:r>
    </w:p>
    <w:p w:rsidR="00EB3CFC" w:rsidRDefault="00D74B67" w:rsidP="00EB3C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3CFC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CEEFFC" wp14:editId="06D99807">
                <wp:simplePos x="0" y="0"/>
                <wp:positionH relativeFrom="column">
                  <wp:posOffset>17362</wp:posOffset>
                </wp:positionH>
                <wp:positionV relativeFrom="paragraph">
                  <wp:posOffset>148895</wp:posOffset>
                </wp:positionV>
                <wp:extent cx="8981930" cy="0"/>
                <wp:effectExtent l="0" t="19050" r="1016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8193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65D1C9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35pt,11.7pt" to="708.6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" strokecolor="windowText" strokeweight="3pt"/>
            </w:pict>
          </mc:Fallback>
        </mc:AlternateContent>
      </w:r>
    </w:p>
    <w:p w:rsidR="00EB3CFC" w:rsidRDefault="00EB3CFC" w:rsidP="00EB3C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78"/>
        <w:gridCol w:w="2700"/>
        <w:gridCol w:w="4050"/>
        <w:gridCol w:w="2430"/>
        <w:gridCol w:w="2970"/>
      </w:tblGrid>
      <w:tr w:rsidR="00803690" w:rsidTr="00D74B67">
        <w:tc>
          <w:tcPr>
            <w:tcW w:w="2178" w:type="dxa"/>
          </w:tcPr>
          <w:p w:rsidR="00803690" w:rsidRDefault="00803690" w:rsidP="008036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OPTION</w:t>
            </w:r>
          </w:p>
        </w:tc>
        <w:tc>
          <w:tcPr>
            <w:tcW w:w="2700" w:type="dxa"/>
          </w:tcPr>
          <w:p w:rsidR="00803690" w:rsidRDefault="00803690" w:rsidP="008036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MAXIMUM CEU’S</w:t>
            </w:r>
          </w:p>
        </w:tc>
        <w:tc>
          <w:tcPr>
            <w:tcW w:w="4050" w:type="dxa"/>
          </w:tcPr>
          <w:p w:rsidR="00803690" w:rsidRDefault="00803690" w:rsidP="008036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CEU VALUE</w:t>
            </w:r>
          </w:p>
        </w:tc>
        <w:tc>
          <w:tcPr>
            <w:tcW w:w="2430" w:type="dxa"/>
          </w:tcPr>
          <w:p w:rsidR="00803690" w:rsidRDefault="00803690" w:rsidP="008036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VERIFICATION</w:t>
            </w:r>
          </w:p>
        </w:tc>
        <w:tc>
          <w:tcPr>
            <w:tcW w:w="2970" w:type="dxa"/>
          </w:tcPr>
          <w:p w:rsidR="00803690" w:rsidRDefault="00803690" w:rsidP="008036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CRITERIA</w:t>
            </w:r>
          </w:p>
        </w:tc>
      </w:tr>
    </w:tbl>
    <w:p w:rsidR="00EB3CFC" w:rsidRDefault="00EB3CFC" w:rsidP="008036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78"/>
        <w:gridCol w:w="2700"/>
        <w:gridCol w:w="4050"/>
        <w:gridCol w:w="2430"/>
        <w:gridCol w:w="2970"/>
      </w:tblGrid>
      <w:tr w:rsidR="00803690" w:rsidTr="00D74B67">
        <w:tc>
          <w:tcPr>
            <w:tcW w:w="2178" w:type="dxa"/>
          </w:tcPr>
          <w:p w:rsidR="00803690" w:rsidRPr="00803690" w:rsidRDefault="00803690" w:rsidP="00EB3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690">
              <w:rPr>
                <w:rFonts w:ascii="Times New Roman" w:hAnsi="Times New Roman" w:cs="Times New Roman"/>
                <w:sz w:val="24"/>
                <w:szCs w:val="24"/>
              </w:rPr>
              <w:t>College/University</w:t>
            </w:r>
          </w:p>
        </w:tc>
        <w:tc>
          <w:tcPr>
            <w:tcW w:w="2700" w:type="dxa"/>
          </w:tcPr>
          <w:p w:rsidR="00803690" w:rsidRPr="00803690" w:rsidRDefault="00803690" w:rsidP="00EB3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690">
              <w:rPr>
                <w:rFonts w:ascii="Times New Roman" w:hAnsi="Times New Roman" w:cs="Times New Roman"/>
                <w:sz w:val="24"/>
                <w:szCs w:val="24"/>
              </w:rPr>
              <w:t>Determined by College/University</w:t>
            </w:r>
          </w:p>
        </w:tc>
        <w:tc>
          <w:tcPr>
            <w:tcW w:w="4050" w:type="dxa"/>
          </w:tcPr>
          <w:p w:rsidR="00803690" w:rsidRPr="00803690" w:rsidRDefault="00803690" w:rsidP="00EB3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690">
              <w:rPr>
                <w:rFonts w:ascii="Times New Roman" w:hAnsi="Times New Roman" w:cs="Times New Roman"/>
                <w:sz w:val="24"/>
                <w:szCs w:val="24"/>
              </w:rPr>
              <w:t>1 semester hour = 3 CEU’s</w:t>
            </w:r>
          </w:p>
          <w:p w:rsidR="00803690" w:rsidRPr="00803690" w:rsidRDefault="00803690" w:rsidP="00803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690">
              <w:rPr>
                <w:rFonts w:ascii="Times New Roman" w:hAnsi="Times New Roman" w:cs="Times New Roman"/>
                <w:sz w:val="24"/>
                <w:szCs w:val="24"/>
              </w:rPr>
              <w:t>3 quarter hrs</w:t>
            </w:r>
            <w:proofErr w:type="gramStart"/>
            <w:r w:rsidR="00BF16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0369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End"/>
            <w:r w:rsidRPr="00803690">
              <w:rPr>
                <w:rFonts w:ascii="Times New Roman" w:hAnsi="Times New Roman" w:cs="Times New Roman"/>
                <w:sz w:val="24"/>
                <w:szCs w:val="24"/>
              </w:rPr>
              <w:t>2 semester hrs</w:t>
            </w:r>
            <w:r w:rsidR="00BF16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03690">
              <w:rPr>
                <w:rFonts w:ascii="Times New Roman" w:hAnsi="Times New Roman" w:cs="Times New Roman"/>
                <w:sz w:val="24"/>
                <w:szCs w:val="24"/>
              </w:rPr>
              <w:t xml:space="preserve"> = 6 CEU’s</w:t>
            </w:r>
          </w:p>
          <w:p w:rsidR="00803690" w:rsidRPr="00803690" w:rsidRDefault="00803690" w:rsidP="00803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690">
              <w:rPr>
                <w:rFonts w:ascii="Times New Roman" w:hAnsi="Times New Roman" w:cs="Times New Roman"/>
                <w:sz w:val="24"/>
                <w:szCs w:val="24"/>
              </w:rPr>
              <w:t>2 quarter hrs</w:t>
            </w:r>
            <w:r w:rsidR="00BF16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03690">
              <w:rPr>
                <w:rFonts w:ascii="Times New Roman" w:hAnsi="Times New Roman" w:cs="Times New Roman"/>
                <w:sz w:val="24"/>
                <w:szCs w:val="24"/>
              </w:rPr>
              <w:t xml:space="preserve"> = 4 CEU’s </w:t>
            </w:r>
          </w:p>
          <w:p w:rsidR="00803690" w:rsidRPr="00803690" w:rsidRDefault="00803690" w:rsidP="00803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690">
              <w:rPr>
                <w:rFonts w:ascii="Times New Roman" w:hAnsi="Times New Roman" w:cs="Times New Roman"/>
                <w:sz w:val="24"/>
                <w:szCs w:val="24"/>
              </w:rPr>
              <w:t>1 quarter hr</w:t>
            </w:r>
            <w:r w:rsidR="00BF16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03690">
              <w:rPr>
                <w:rFonts w:ascii="Times New Roman" w:hAnsi="Times New Roman" w:cs="Times New Roman"/>
                <w:sz w:val="24"/>
                <w:szCs w:val="24"/>
              </w:rPr>
              <w:t xml:space="preserve"> = CEU’s</w:t>
            </w:r>
          </w:p>
        </w:tc>
        <w:tc>
          <w:tcPr>
            <w:tcW w:w="2430" w:type="dxa"/>
          </w:tcPr>
          <w:p w:rsidR="00803690" w:rsidRPr="00803690" w:rsidRDefault="00803690" w:rsidP="00EB3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Official Transcripts or Original grade slips or Original Certificate of completion</w:t>
            </w:r>
          </w:p>
        </w:tc>
        <w:tc>
          <w:tcPr>
            <w:tcW w:w="2970" w:type="dxa"/>
          </w:tcPr>
          <w:p w:rsidR="00803690" w:rsidRDefault="00803690" w:rsidP="00803690">
            <w:pPr>
              <w:ind w:left="342" w:hanging="3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Must be taken through an NCATE accredited college or other approved post-secondary educational institution</w:t>
            </w:r>
          </w:p>
          <w:p w:rsidR="00803690" w:rsidRDefault="00803690" w:rsidP="00803690">
            <w:pPr>
              <w:ind w:left="342" w:hanging="3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Must be taken for </w:t>
            </w:r>
            <w:r w:rsidR="00BF162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redit with a grade of “C” or better, a “P” in pass/fail course</w:t>
            </w:r>
          </w:p>
          <w:p w:rsidR="00803690" w:rsidRPr="00803690" w:rsidRDefault="00803690" w:rsidP="00803690">
            <w:pPr>
              <w:ind w:left="342" w:hanging="3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Coursework must be in education or in a content area directly related to the individual’s teaching assignment or working with students</w:t>
            </w:r>
          </w:p>
        </w:tc>
      </w:tr>
    </w:tbl>
    <w:p w:rsidR="00803690" w:rsidRDefault="00803690" w:rsidP="00EB3C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178"/>
        <w:gridCol w:w="2700"/>
        <w:gridCol w:w="4050"/>
        <w:gridCol w:w="2430"/>
        <w:gridCol w:w="2970"/>
      </w:tblGrid>
      <w:tr w:rsidR="00D74B67" w:rsidRPr="00D74B67" w:rsidTr="00D74B67">
        <w:tc>
          <w:tcPr>
            <w:tcW w:w="2178" w:type="dxa"/>
          </w:tcPr>
          <w:p w:rsidR="00D74B67" w:rsidRPr="00D74B67" w:rsidRDefault="00D74B67" w:rsidP="00EB3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67">
              <w:rPr>
                <w:rFonts w:ascii="Times New Roman" w:hAnsi="Times New Roman" w:cs="Times New Roman"/>
                <w:sz w:val="24"/>
                <w:szCs w:val="24"/>
              </w:rPr>
              <w:t>Professional conference/ Workshop/ Institute/ Academy, or In</w:t>
            </w:r>
            <w:r w:rsidR="00BF16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74B67">
              <w:rPr>
                <w:rFonts w:ascii="Times New Roman" w:hAnsi="Times New Roman" w:cs="Times New Roman"/>
                <w:sz w:val="24"/>
                <w:szCs w:val="24"/>
              </w:rPr>
              <w:t>service Credit</w:t>
            </w:r>
          </w:p>
        </w:tc>
        <w:tc>
          <w:tcPr>
            <w:tcW w:w="2700" w:type="dxa"/>
          </w:tcPr>
          <w:p w:rsidR="00D74B67" w:rsidRPr="00D74B67" w:rsidRDefault="00D74B67" w:rsidP="00EB3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67">
              <w:rPr>
                <w:rFonts w:ascii="Times New Roman" w:hAnsi="Times New Roman" w:cs="Times New Roman"/>
                <w:sz w:val="24"/>
                <w:szCs w:val="24"/>
              </w:rPr>
              <w:t>(Offered by Provider)</w:t>
            </w:r>
          </w:p>
        </w:tc>
        <w:tc>
          <w:tcPr>
            <w:tcW w:w="4050" w:type="dxa"/>
          </w:tcPr>
          <w:p w:rsidR="00D74B67" w:rsidRPr="00D74B67" w:rsidRDefault="00D74B67" w:rsidP="00EB3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67">
              <w:rPr>
                <w:rFonts w:ascii="Times New Roman" w:hAnsi="Times New Roman" w:cs="Times New Roman"/>
                <w:sz w:val="24"/>
                <w:szCs w:val="24"/>
              </w:rPr>
              <w:t>1 clock hour in workshops = 0.1 CEU</w:t>
            </w:r>
          </w:p>
        </w:tc>
        <w:tc>
          <w:tcPr>
            <w:tcW w:w="2430" w:type="dxa"/>
          </w:tcPr>
          <w:p w:rsidR="00D74B67" w:rsidRPr="00D74B67" w:rsidRDefault="00D74B67" w:rsidP="00EB3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67">
              <w:rPr>
                <w:rFonts w:ascii="Times New Roman" w:hAnsi="Times New Roman" w:cs="Times New Roman"/>
                <w:sz w:val="24"/>
                <w:szCs w:val="24"/>
              </w:rPr>
              <w:t>Provider Voucher or Activity Documentation Voucher</w:t>
            </w:r>
          </w:p>
        </w:tc>
        <w:tc>
          <w:tcPr>
            <w:tcW w:w="2970" w:type="dxa"/>
          </w:tcPr>
          <w:p w:rsidR="00D74B67" w:rsidRPr="00D74B67" w:rsidRDefault="00D74B67" w:rsidP="00D74B67">
            <w:pPr>
              <w:ind w:left="342" w:hanging="3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Must include only time spent in those portions of the conference program that contribute to the participant’s knowledge, competence, performance, or effectiveness in education</w:t>
            </w:r>
          </w:p>
        </w:tc>
      </w:tr>
    </w:tbl>
    <w:p w:rsidR="00485EF8" w:rsidRDefault="00485EF8" w:rsidP="00EB3C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5EF8" w:rsidRDefault="00485E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18"/>
        <w:gridCol w:w="2790"/>
        <w:gridCol w:w="2790"/>
        <w:gridCol w:w="2790"/>
        <w:gridCol w:w="3240"/>
      </w:tblGrid>
      <w:tr w:rsidR="00485EF8" w:rsidTr="00332998">
        <w:tc>
          <w:tcPr>
            <w:tcW w:w="2718" w:type="dxa"/>
          </w:tcPr>
          <w:p w:rsidR="00485EF8" w:rsidRPr="00485EF8" w:rsidRDefault="00485EF8" w:rsidP="00485E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EF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OPTION</w:t>
            </w:r>
          </w:p>
        </w:tc>
        <w:tc>
          <w:tcPr>
            <w:tcW w:w="2790" w:type="dxa"/>
          </w:tcPr>
          <w:p w:rsidR="00485EF8" w:rsidRPr="00485EF8" w:rsidRDefault="00485EF8" w:rsidP="00485E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EF8">
              <w:rPr>
                <w:rFonts w:ascii="Times New Roman" w:hAnsi="Times New Roman" w:cs="Times New Roman"/>
                <w:b/>
                <w:sz w:val="28"/>
                <w:szCs w:val="28"/>
              </w:rPr>
              <w:t>MAXIMUM CEUS</w:t>
            </w:r>
          </w:p>
        </w:tc>
        <w:tc>
          <w:tcPr>
            <w:tcW w:w="2790" w:type="dxa"/>
          </w:tcPr>
          <w:p w:rsidR="00485EF8" w:rsidRPr="00485EF8" w:rsidRDefault="00485EF8" w:rsidP="00485E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EF8">
              <w:rPr>
                <w:rFonts w:ascii="Times New Roman" w:hAnsi="Times New Roman" w:cs="Times New Roman"/>
                <w:b/>
                <w:sz w:val="28"/>
                <w:szCs w:val="28"/>
              </w:rPr>
              <w:t>CEU VALUE</w:t>
            </w:r>
          </w:p>
        </w:tc>
        <w:tc>
          <w:tcPr>
            <w:tcW w:w="2790" w:type="dxa"/>
          </w:tcPr>
          <w:p w:rsidR="00485EF8" w:rsidRPr="00485EF8" w:rsidRDefault="00485EF8" w:rsidP="00485E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EF8">
              <w:rPr>
                <w:rFonts w:ascii="Times New Roman" w:hAnsi="Times New Roman" w:cs="Times New Roman"/>
                <w:b/>
                <w:sz w:val="28"/>
                <w:szCs w:val="28"/>
              </w:rPr>
              <w:t>VERIFICATION</w:t>
            </w:r>
          </w:p>
        </w:tc>
        <w:tc>
          <w:tcPr>
            <w:tcW w:w="3240" w:type="dxa"/>
          </w:tcPr>
          <w:p w:rsidR="00485EF8" w:rsidRPr="00485EF8" w:rsidRDefault="00485EF8" w:rsidP="00485E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EF8">
              <w:rPr>
                <w:rFonts w:ascii="Times New Roman" w:hAnsi="Times New Roman" w:cs="Times New Roman"/>
                <w:b/>
                <w:sz w:val="28"/>
                <w:szCs w:val="28"/>
              </w:rPr>
              <w:t>CRITERIA</w:t>
            </w:r>
          </w:p>
        </w:tc>
      </w:tr>
    </w:tbl>
    <w:p w:rsidR="00D74B67" w:rsidRDefault="00D74B67" w:rsidP="00EB3C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18"/>
        <w:gridCol w:w="2790"/>
        <w:gridCol w:w="2790"/>
        <w:gridCol w:w="2790"/>
        <w:gridCol w:w="3240"/>
      </w:tblGrid>
      <w:tr w:rsidR="008D14F8" w:rsidTr="008D14F8">
        <w:tc>
          <w:tcPr>
            <w:tcW w:w="2718" w:type="dxa"/>
          </w:tcPr>
          <w:p w:rsidR="00485EF8" w:rsidRPr="00485EF8" w:rsidRDefault="00485EF8" w:rsidP="00332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EF8">
              <w:rPr>
                <w:rFonts w:ascii="Times New Roman" w:hAnsi="Times New Roman" w:cs="Times New Roman"/>
                <w:sz w:val="24"/>
                <w:szCs w:val="24"/>
              </w:rPr>
              <w:t xml:space="preserve">Professional </w:t>
            </w:r>
            <w:r w:rsidR="00332998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485EF8">
              <w:rPr>
                <w:rFonts w:ascii="Times New Roman" w:hAnsi="Times New Roman" w:cs="Times New Roman"/>
                <w:sz w:val="24"/>
                <w:szCs w:val="24"/>
              </w:rPr>
              <w:t>resentation</w:t>
            </w:r>
          </w:p>
        </w:tc>
        <w:tc>
          <w:tcPr>
            <w:tcW w:w="2790" w:type="dxa"/>
          </w:tcPr>
          <w:p w:rsidR="00485EF8" w:rsidRPr="00485EF8" w:rsidRDefault="00332998" w:rsidP="00EB3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Up to 3 CEU’s</w:t>
            </w:r>
          </w:p>
        </w:tc>
        <w:tc>
          <w:tcPr>
            <w:tcW w:w="2790" w:type="dxa"/>
          </w:tcPr>
          <w:p w:rsidR="00485EF8" w:rsidRPr="00485EF8" w:rsidRDefault="00332998" w:rsidP="00EB3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clock hour of presentation = 0.1 CEU</w:t>
            </w:r>
          </w:p>
        </w:tc>
        <w:tc>
          <w:tcPr>
            <w:tcW w:w="2790" w:type="dxa"/>
          </w:tcPr>
          <w:p w:rsidR="00485EF8" w:rsidRDefault="00332998" w:rsidP="00332998">
            <w:pPr>
              <w:ind w:left="342" w:hanging="3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Activity Documentation Voucher</w:t>
            </w:r>
          </w:p>
          <w:p w:rsidR="00332998" w:rsidRPr="00485EF8" w:rsidRDefault="00332998" w:rsidP="00332998">
            <w:pPr>
              <w:ind w:left="342" w:hanging="3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Presentation Verification</w:t>
            </w:r>
          </w:p>
        </w:tc>
        <w:tc>
          <w:tcPr>
            <w:tcW w:w="3240" w:type="dxa"/>
          </w:tcPr>
          <w:p w:rsidR="00485EF8" w:rsidRPr="00485EF8" w:rsidRDefault="00332998" w:rsidP="00332998">
            <w:pPr>
              <w:ind w:left="342" w:hanging="3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Applies to first presentation for each license/certificate cycle</w:t>
            </w:r>
          </w:p>
        </w:tc>
      </w:tr>
      <w:tr w:rsidR="00E45BAB" w:rsidTr="008D14F8">
        <w:tc>
          <w:tcPr>
            <w:tcW w:w="2718" w:type="dxa"/>
          </w:tcPr>
          <w:p w:rsidR="00E45BAB" w:rsidRPr="00485EF8" w:rsidRDefault="00E45BAB" w:rsidP="00332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Curriculum Development</w:t>
            </w:r>
          </w:p>
        </w:tc>
        <w:tc>
          <w:tcPr>
            <w:tcW w:w="2790" w:type="dxa"/>
          </w:tcPr>
          <w:p w:rsidR="00E45BAB" w:rsidRDefault="00E45BAB" w:rsidP="00EB3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CEU’s per license cycle</w:t>
            </w:r>
          </w:p>
        </w:tc>
        <w:tc>
          <w:tcPr>
            <w:tcW w:w="2790" w:type="dxa"/>
          </w:tcPr>
          <w:p w:rsidR="00E45BAB" w:rsidRDefault="00E45BAB" w:rsidP="00EB3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clock hour = 0.1 CEU</w:t>
            </w:r>
          </w:p>
        </w:tc>
        <w:tc>
          <w:tcPr>
            <w:tcW w:w="2790" w:type="dxa"/>
          </w:tcPr>
          <w:p w:rsidR="00E45BAB" w:rsidRDefault="00E45BAB" w:rsidP="00E45BAB">
            <w:pPr>
              <w:ind w:left="342" w:hanging="3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Activity Documentation Voucher</w:t>
            </w:r>
          </w:p>
        </w:tc>
        <w:tc>
          <w:tcPr>
            <w:tcW w:w="3240" w:type="dxa"/>
          </w:tcPr>
          <w:p w:rsidR="00E45BAB" w:rsidRDefault="00E45BAB" w:rsidP="00332998">
            <w:pPr>
              <w:ind w:left="342" w:hanging="3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Must be serviced on formal committee organized by local, state, national or international education agency or organization</w:t>
            </w:r>
          </w:p>
          <w:p w:rsidR="008D14F8" w:rsidRDefault="008D14F8" w:rsidP="00332998">
            <w:pPr>
              <w:ind w:left="342" w:hanging="3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4F8" w:rsidTr="008D14F8">
        <w:tc>
          <w:tcPr>
            <w:tcW w:w="2718" w:type="dxa"/>
          </w:tcPr>
          <w:p w:rsidR="008D14F8" w:rsidRDefault="008D14F8" w:rsidP="008D14F8">
            <w:pPr>
              <w:ind w:left="270" w:hanging="2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Professional Committee or Organizations</w:t>
            </w:r>
          </w:p>
        </w:tc>
        <w:tc>
          <w:tcPr>
            <w:tcW w:w="2790" w:type="dxa"/>
          </w:tcPr>
          <w:p w:rsidR="008D14F8" w:rsidRDefault="008D14F8" w:rsidP="00EB3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CEU’s per license cycle</w:t>
            </w:r>
          </w:p>
        </w:tc>
        <w:tc>
          <w:tcPr>
            <w:tcW w:w="2790" w:type="dxa"/>
          </w:tcPr>
          <w:p w:rsidR="008D14F8" w:rsidRDefault="008D14F8" w:rsidP="00EB3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clock hour = 0.1 CEU</w:t>
            </w:r>
          </w:p>
        </w:tc>
        <w:tc>
          <w:tcPr>
            <w:tcW w:w="2790" w:type="dxa"/>
          </w:tcPr>
          <w:p w:rsidR="008D14F8" w:rsidRDefault="008D14F8" w:rsidP="00E45BAB">
            <w:pPr>
              <w:ind w:left="342" w:hanging="3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Documentation of hours served verified by the President or Chair of committee</w:t>
            </w:r>
          </w:p>
        </w:tc>
        <w:tc>
          <w:tcPr>
            <w:tcW w:w="3240" w:type="dxa"/>
          </w:tcPr>
          <w:p w:rsidR="008D14F8" w:rsidRDefault="008D14F8" w:rsidP="00332998">
            <w:pPr>
              <w:ind w:left="342" w:hanging="3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Must be service on formal committee organized by local, state, national or international education agency or organization.</w:t>
            </w:r>
          </w:p>
          <w:p w:rsidR="008D14F8" w:rsidRDefault="008D14F8" w:rsidP="00332998">
            <w:pPr>
              <w:ind w:left="342" w:hanging="3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Must contribute to the education profession or add to the body of knowledge to the individual’s specific field</w:t>
            </w:r>
          </w:p>
          <w:p w:rsidR="008D14F8" w:rsidRDefault="008D14F8" w:rsidP="00332998">
            <w:pPr>
              <w:ind w:left="342" w:hanging="3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4F8" w:rsidTr="008D14F8">
        <w:tc>
          <w:tcPr>
            <w:tcW w:w="2718" w:type="dxa"/>
          </w:tcPr>
          <w:p w:rsidR="008D14F8" w:rsidRDefault="008D14F8" w:rsidP="008D14F8">
            <w:pPr>
              <w:ind w:left="270" w:hanging="2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Renewal of Expert Licenses (Career Technical Education)</w:t>
            </w:r>
          </w:p>
        </w:tc>
        <w:tc>
          <w:tcPr>
            <w:tcW w:w="2790" w:type="dxa"/>
          </w:tcPr>
          <w:p w:rsidR="008D14F8" w:rsidRDefault="008D14F8" w:rsidP="008D14F8">
            <w:pPr>
              <w:ind w:left="252" w:hanging="2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Up to 3 CEU’s per license cycle</w:t>
            </w:r>
          </w:p>
        </w:tc>
        <w:tc>
          <w:tcPr>
            <w:tcW w:w="2790" w:type="dxa"/>
          </w:tcPr>
          <w:p w:rsidR="008D14F8" w:rsidRDefault="008D14F8" w:rsidP="00EB3C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8D14F8" w:rsidRDefault="008D14F8" w:rsidP="00E45BAB">
            <w:pPr>
              <w:ind w:left="342" w:hanging="3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Activity Documentation Voucher</w:t>
            </w:r>
          </w:p>
          <w:p w:rsidR="008D14F8" w:rsidRDefault="008D14F8" w:rsidP="00E45BAB">
            <w:pPr>
              <w:ind w:left="342" w:hanging="3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Copy of renewed License(s) for area of expertise</w:t>
            </w:r>
          </w:p>
        </w:tc>
        <w:tc>
          <w:tcPr>
            <w:tcW w:w="3240" w:type="dxa"/>
          </w:tcPr>
          <w:p w:rsidR="008D14F8" w:rsidRDefault="008D14F8" w:rsidP="00332998">
            <w:pPr>
              <w:ind w:left="342" w:hanging="3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Individual must be required by law to hold &amp; renew a valid license(s) in an area of expertise to be eligible to continue to teach a particular course</w:t>
            </w:r>
          </w:p>
          <w:p w:rsidR="008D14F8" w:rsidRDefault="008D14F8" w:rsidP="00332998">
            <w:pPr>
              <w:ind w:left="342" w:hanging="3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4F8" w:rsidTr="008D14F8">
        <w:tc>
          <w:tcPr>
            <w:tcW w:w="2718" w:type="dxa"/>
          </w:tcPr>
          <w:p w:rsidR="008D14F8" w:rsidRDefault="008D14F8" w:rsidP="008D14F8">
            <w:pPr>
              <w:ind w:left="270" w:hanging="2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Acquisition of expert certification(s) (Career Technical Education)</w:t>
            </w:r>
          </w:p>
        </w:tc>
        <w:tc>
          <w:tcPr>
            <w:tcW w:w="2790" w:type="dxa"/>
          </w:tcPr>
          <w:p w:rsidR="008D14F8" w:rsidRDefault="008D14F8" w:rsidP="008D14F8">
            <w:pPr>
              <w:ind w:left="252" w:hanging="2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Up to 5 CEU’s per license cycle</w:t>
            </w:r>
          </w:p>
        </w:tc>
        <w:tc>
          <w:tcPr>
            <w:tcW w:w="2790" w:type="dxa"/>
          </w:tcPr>
          <w:p w:rsidR="008D14F8" w:rsidRDefault="008D14F8" w:rsidP="00EB3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clock hour = 0.1 CEU</w:t>
            </w:r>
          </w:p>
        </w:tc>
        <w:tc>
          <w:tcPr>
            <w:tcW w:w="2790" w:type="dxa"/>
          </w:tcPr>
          <w:p w:rsidR="008D14F8" w:rsidRDefault="008D14F8" w:rsidP="00E45BAB">
            <w:pPr>
              <w:ind w:left="342" w:hanging="3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Activity Documentation Voucher</w:t>
            </w:r>
          </w:p>
          <w:p w:rsidR="008D14F8" w:rsidRDefault="008D14F8" w:rsidP="00E45BAB">
            <w:pPr>
              <w:ind w:left="342" w:hanging="3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Copy of Certification(s) for area of expertise</w:t>
            </w:r>
          </w:p>
        </w:tc>
        <w:tc>
          <w:tcPr>
            <w:tcW w:w="3240" w:type="dxa"/>
          </w:tcPr>
          <w:p w:rsidR="008D14F8" w:rsidRDefault="008D14F8" w:rsidP="00332998">
            <w:pPr>
              <w:ind w:left="342" w:hanging="3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Must enhance individual’s work in the profession or contribute to teacher’s area of specialization</w:t>
            </w:r>
          </w:p>
          <w:p w:rsidR="008D14F8" w:rsidRDefault="008D14F8" w:rsidP="00332998">
            <w:pPr>
              <w:ind w:left="342" w:hanging="3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14F8" w:rsidRDefault="008D14F8" w:rsidP="00EB3C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14F8" w:rsidRDefault="008D14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98"/>
        <w:gridCol w:w="2970"/>
        <w:gridCol w:w="2970"/>
        <w:gridCol w:w="2880"/>
        <w:gridCol w:w="2970"/>
      </w:tblGrid>
      <w:tr w:rsidR="008D14F8" w:rsidTr="001443B7">
        <w:tc>
          <w:tcPr>
            <w:tcW w:w="2898" w:type="dxa"/>
          </w:tcPr>
          <w:p w:rsidR="008D14F8" w:rsidRPr="008D14F8" w:rsidRDefault="008D14F8" w:rsidP="008D14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14F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OPTION</w:t>
            </w:r>
          </w:p>
        </w:tc>
        <w:tc>
          <w:tcPr>
            <w:tcW w:w="2970" w:type="dxa"/>
          </w:tcPr>
          <w:p w:rsidR="008D14F8" w:rsidRPr="008D14F8" w:rsidRDefault="008D14F8" w:rsidP="008D14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14F8">
              <w:rPr>
                <w:rFonts w:ascii="Times New Roman" w:hAnsi="Times New Roman" w:cs="Times New Roman"/>
                <w:b/>
                <w:sz w:val="28"/>
                <w:szCs w:val="28"/>
              </w:rPr>
              <w:t>MAXIMUM CEUS</w:t>
            </w:r>
          </w:p>
        </w:tc>
        <w:tc>
          <w:tcPr>
            <w:tcW w:w="2970" w:type="dxa"/>
          </w:tcPr>
          <w:p w:rsidR="008D14F8" w:rsidRPr="008D14F8" w:rsidRDefault="008D14F8" w:rsidP="008D14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14F8">
              <w:rPr>
                <w:rFonts w:ascii="Times New Roman" w:hAnsi="Times New Roman" w:cs="Times New Roman"/>
                <w:b/>
                <w:sz w:val="28"/>
                <w:szCs w:val="28"/>
              </w:rPr>
              <w:t>CEU VALUE</w:t>
            </w:r>
          </w:p>
        </w:tc>
        <w:tc>
          <w:tcPr>
            <w:tcW w:w="2880" w:type="dxa"/>
          </w:tcPr>
          <w:p w:rsidR="008D14F8" w:rsidRPr="008D14F8" w:rsidRDefault="008D14F8" w:rsidP="008D14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14F8">
              <w:rPr>
                <w:rFonts w:ascii="Times New Roman" w:hAnsi="Times New Roman" w:cs="Times New Roman"/>
                <w:b/>
                <w:sz w:val="28"/>
                <w:szCs w:val="28"/>
              </w:rPr>
              <w:t>VERIFICATION</w:t>
            </w:r>
          </w:p>
        </w:tc>
        <w:tc>
          <w:tcPr>
            <w:tcW w:w="2970" w:type="dxa"/>
          </w:tcPr>
          <w:p w:rsidR="008D14F8" w:rsidRPr="008D14F8" w:rsidRDefault="008D14F8" w:rsidP="008D14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14F8">
              <w:rPr>
                <w:rFonts w:ascii="Times New Roman" w:hAnsi="Times New Roman" w:cs="Times New Roman"/>
                <w:b/>
                <w:sz w:val="28"/>
                <w:szCs w:val="28"/>
              </w:rPr>
              <w:t>CRITERIA</w:t>
            </w:r>
          </w:p>
        </w:tc>
      </w:tr>
    </w:tbl>
    <w:p w:rsidR="008D14F8" w:rsidRDefault="008D14F8" w:rsidP="00EB3C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1"/>
        <w:gridCol w:w="2941"/>
        <w:gridCol w:w="2941"/>
        <w:gridCol w:w="2941"/>
        <w:gridCol w:w="2942"/>
      </w:tblGrid>
      <w:tr w:rsidR="008D14F8" w:rsidTr="008D14F8">
        <w:tc>
          <w:tcPr>
            <w:tcW w:w="2941" w:type="dxa"/>
          </w:tcPr>
          <w:p w:rsidR="008D14F8" w:rsidRPr="001443B7" w:rsidRDefault="008D14F8" w:rsidP="00EB3CFC">
            <w:pPr>
              <w:rPr>
                <w:rFonts w:ascii="Times New Roman" w:hAnsi="Times New Roman" w:cs="Times New Roman"/>
              </w:rPr>
            </w:pPr>
            <w:r w:rsidRPr="001443B7">
              <w:rPr>
                <w:rFonts w:ascii="Times New Roman" w:hAnsi="Times New Roman" w:cs="Times New Roman"/>
              </w:rPr>
              <w:t>Grant Writing</w:t>
            </w:r>
          </w:p>
        </w:tc>
        <w:tc>
          <w:tcPr>
            <w:tcW w:w="2941" w:type="dxa"/>
          </w:tcPr>
          <w:p w:rsidR="008D14F8" w:rsidRPr="001443B7" w:rsidRDefault="008D14F8" w:rsidP="001443B7">
            <w:pPr>
              <w:ind w:left="299" w:hanging="299"/>
              <w:rPr>
                <w:rFonts w:ascii="Times New Roman" w:hAnsi="Times New Roman" w:cs="Times New Roman"/>
              </w:rPr>
            </w:pPr>
            <w:r w:rsidRPr="001443B7">
              <w:rPr>
                <w:rFonts w:ascii="Times New Roman" w:hAnsi="Times New Roman" w:cs="Times New Roman"/>
              </w:rPr>
              <w:t>Up to 6 CEU’s per license cycle</w:t>
            </w:r>
          </w:p>
        </w:tc>
        <w:tc>
          <w:tcPr>
            <w:tcW w:w="2941" w:type="dxa"/>
          </w:tcPr>
          <w:p w:rsidR="008D14F8" w:rsidRPr="001443B7" w:rsidRDefault="008D14F8" w:rsidP="00EB3CFC">
            <w:pPr>
              <w:rPr>
                <w:rFonts w:ascii="Times New Roman" w:hAnsi="Times New Roman" w:cs="Times New Roman"/>
              </w:rPr>
            </w:pPr>
            <w:r w:rsidRPr="001443B7">
              <w:rPr>
                <w:rFonts w:ascii="Times New Roman" w:hAnsi="Times New Roman" w:cs="Times New Roman"/>
              </w:rPr>
              <w:t>1 clock hour = 0.1 CEU</w:t>
            </w:r>
          </w:p>
        </w:tc>
        <w:tc>
          <w:tcPr>
            <w:tcW w:w="2941" w:type="dxa"/>
          </w:tcPr>
          <w:p w:rsidR="001443B7" w:rsidRPr="001443B7" w:rsidRDefault="001443B7" w:rsidP="001443B7">
            <w:pPr>
              <w:ind w:left="357" w:hanging="357"/>
              <w:rPr>
                <w:rFonts w:ascii="Times New Roman" w:hAnsi="Times New Roman" w:cs="Times New Roman"/>
              </w:rPr>
            </w:pPr>
            <w:r w:rsidRPr="001443B7">
              <w:rPr>
                <w:rFonts w:ascii="Times New Roman" w:hAnsi="Times New Roman" w:cs="Times New Roman"/>
              </w:rPr>
              <w:t>Copy of Grant Proposal &amp; Activity Documentation Voucher</w:t>
            </w:r>
          </w:p>
        </w:tc>
        <w:tc>
          <w:tcPr>
            <w:tcW w:w="2942" w:type="dxa"/>
          </w:tcPr>
          <w:p w:rsidR="008D14F8" w:rsidRDefault="001443B7" w:rsidP="001443B7">
            <w:pPr>
              <w:ind w:left="296" w:hanging="29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CEU’s not dependent on awarding of grant</w:t>
            </w:r>
          </w:p>
          <w:p w:rsidR="001443B7" w:rsidRDefault="001443B7" w:rsidP="001443B7">
            <w:pPr>
              <w:ind w:left="296" w:hanging="29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Documented clock hours in planning and preparing</w:t>
            </w:r>
          </w:p>
          <w:p w:rsidR="004341DD" w:rsidRPr="001443B7" w:rsidRDefault="004341DD" w:rsidP="001443B7">
            <w:pPr>
              <w:ind w:left="296" w:hanging="296"/>
              <w:rPr>
                <w:rFonts w:ascii="Times New Roman" w:hAnsi="Times New Roman" w:cs="Times New Roman"/>
              </w:rPr>
            </w:pPr>
          </w:p>
        </w:tc>
      </w:tr>
      <w:tr w:rsidR="001443B7" w:rsidTr="008D14F8">
        <w:tc>
          <w:tcPr>
            <w:tcW w:w="2941" w:type="dxa"/>
          </w:tcPr>
          <w:p w:rsidR="001443B7" w:rsidRPr="001443B7" w:rsidRDefault="001443B7" w:rsidP="00EB3C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Field Experience for Students</w:t>
            </w:r>
          </w:p>
        </w:tc>
        <w:tc>
          <w:tcPr>
            <w:tcW w:w="2941" w:type="dxa"/>
          </w:tcPr>
          <w:p w:rsidR="001443B7" w:rsidRPr="001443B7" w:rsidRDefault="001443B7" w:rsidP="001443B7">
            <w:pPr>
              <w:ind w:left="299" w:hanging="29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CEU’s per license cycle</w:t>
            </w:r>
          </w:p>
        </w:tc>
        <w:tc>
          <w:tcPr>
            <w:tcW w:w="2941" w:type="dxa"/>
          </w:tcPr>
          <w:p w:rsidR="001443B7" w:rsidRPr="001443B7" w:rsidRDefault="001443B7" w:rsidP="00EB3C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clock hour = 0.1 CEU</w:t>
            </w:r>
          </w:p>
        </w:tc>
        <w:tc>
          <w:tcPr>
            <w:tcW w:w="2941" w:type="dxa"/>
          </w:tcPr>
          <w:p w:rsidR="001443B7" w:rsidRPr="001443B7" w:rsidRDefault="001443B7" w:rsidP="001443B7">
            <w:pPr>
              <w:ind w:left="357" w:hanging="3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Activity Documentation Voucher</w:t>
            </w:r>
          </w:p>
        </w:tc>
        <w:tc>
          <w:tcPr>
            <w:tcW w:w="2942" w:type="dxa"/>
          </w:tcPr>
          <w:p w:rsidR="001443B7" w:rsidRDefault="001443B7" w:rsidP="001443B7">
            <w:pPr>
              <w:ind w:left="296" w:hanging="29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Must be related directly to the teacher’s curriculum</w:t>
            </w:r>
          </w:p>
          <w:p w:rsidR="001443B7" w:rsidRDefault="001443B7" w:rsidP="001443B7">
            <w:pPr>
              <w:ind w:left="296" w:hanging="29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Field trips for extracurricular activities are NOT included</w:t>
            </w:r>
          </w:p>
          <w:p w:rsidR="001443B7" w:rsidRDefault="001443B7" w:rsidP="001443B7">
            <w:pPr>
              <w:ind w:left="296" w:hanging="29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Must be used for the </w:t>
            </w:r>
            <w:r>
              <w:rPr>
                <w:rFonts w:ascii="Times New Roman" w:hAnsi="Times New Roman" w:cs="Times New Roman"/>
                <w:u w:val="single"/>
              </w:rPr>
              <w:t>first</w:t>
            </w:r>
            <w:r>
              <w:rPr>
                <w:rFonts w:ascii="Times New Roman" w:hAnsi="Times New Roman" w:cs="Times New Roman"/>
              </w:rPr>
              <w:t xml:space="preserve"> time conducting the field experience each license certificate cycle</w:t>
            </w:r>
          </w:p>
          <w:p w:rsidR="001443B7" w:rsidRDefault="001443B7" w:rsidP="001443B7">
            <w:pPr>
              <w:ind w:left="296" w:hanging="29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Documented clock hours in development, planning and preparing curriculum for field trip (Classroom instruction not included)</w:t>
            </w:r>
          </w:p>
          <w:p w:rsidR="004341DD" w:rsidRPr="001443B7" w:rsidRDefault="004341DD" w:rsidP="001443B7">
            <w:pPr>
              <w:ind w:left="296" w:hanging="296"/>
              <w:rPr>
                <w:rFonts w:ascii="Times New Roman" w:hAnsi="Times New Roman" w:cs="Times New Roman"/>
              </w:rPr>
            </w:pPr>
          </w:p>
        </w:tc>
      </w:tr>
      <w:tr w:rsidR="001443B7" w:rsidTr="008D14F8">
        <w:tc>
          <w:tcPr>
            <w:tcW w:w="2941" w:type="dxa"/>
          </w:tcPr>
          <w:p w:rsidR="001443B7" w:rsidRDefault="004341DD" w:rsidP="004341DD">
            <w:pPr>
              <w:ind w:left="270" w:hanging="2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Self-Directed Educational Development</w:t>
            </w:r>
          </w:p>
          <w:p w:rsidR="004341DD" w:rsidRDefault="004341DD" w:rsidP="004341DD">
            <w:pPr>
              <w:ind w:left="270" w:hanging="2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Professional Reading</w:t>
            </w:r>
          </w:p>
          <w:p w:rsidR="004341DD" w:rsidRDefault="004341DD" w:rsidP="004341DD">
            <w:pPr>
              <w:ind w:left="270" w:hanging="2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Study Group</w:t>
            </w:r>
          </w:p>
          <w:p w:rsidR="004341DD" w:rsidRDefault="004341DD" w:rsidP="004341DD">
            <w:pPr>
              <w:ind w:left="270" w:hanging="2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Research</w:t>
            </w:r>
          </w:p>
          <w:p w:rsidR="004341DD" w:rsidRDefault="004341DD" w:rsidP="004341DD">
            <w:pPr>
              <w:ind w:left="270" w:hanging="2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Educational Travel</w:t>
            </w:r>
          </w:p>
        </w:tc>
        <w:tc>
          <w:tcPr>
            <w:tcW w:w="2941" w:type="dxa"/>
          </w:tcPr>
          <w:p w:rsidR="001443B7" w:rsidRDefault="004341DD" w:rsidP="001443B7">
            <w:pPr>
              <w:ind w:left="299" w:hanging="29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CEU’s per license cycle (Limit of 1 CEU per individual activity)</w:t>
            </w:r>
          </w:p>
        </w:tc>
        <w:tc>
          <w:tcPr>
            <w:tcW w:w="2941" w:type="dxa"/>
          </w:tcPr>
          <w:p w:rsidR="001443B7" w:rsidRDefault="004341DD" w:rsidP="00EB3C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clock hour = 0.1 CEU</w:t>
            </w:r>
          </w:p>
        </w:tc>
        <w:tc>
          <w:tcPr>
            <w:tcW w:w="2941" w:type="dxa"/>
          </w:tcPr>
          <w:p w:rsidR="001443B7" w:rsidRDefault="004341DD" w:rsidP="001443B7">
            <w:pPr>
              <w:ind w:left="357" w:hanging="3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Activity Documentation Voucher, Copy of final product or report such as journal or video</w:t>
            </w:r>
          </w:p>
        </w:tc>
        <w:tc>
          <w:tcPr>
            <w:tcW w:w="2942" w:type="dxa"/>
          </w:tcPr>
          <w:p w:rsidR="001443B7" w:rsidRDefault="004341DD" w:rsidP="001443B7">
            <w:pPr>
              <w:ind w:left="296" w:hanging="29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Must enhance individual’s work in the profession or contribute to teacher’s area of specialization</w:t>
            </w:r>
          </w:p>
          <w:p w:rsidR="004341DD" w:rsidRDefault="004341DD" w:rsidP="001443B7">
            <w:pPr>
              <w:ind w:left="296" w:hanging="29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Must have prior and final approval after completion and verification by SLPDC</w:t>
            </w:r>
          </w:p>
          <w:p w:rsidR="004341DD" w:rsidRDefault="004341DD" w:rsidP="001443B7">
            <w:pPr>
              <w:ind w:left="296" w:hanging="296"/>
              <w:rPr>
                <w:rFonts w:ascii="Times New Roman" w:hAnsi="Times New Roman" w:cs="Times New Roman"/>
              </w:rPr>
            </w:pPr>
          </w:p>
        </w:tc>
      </w:tr>
      <w:tr w:rsidR="004341DD" w:rsidTr="008D14F8">
        <w:tc>
          <w:tcPr>
            <w:tcW w:w="2941" w:type="dxa"/>
          </w:tcPr>
          <w:p w:rsidR="004341DD" w:rsidRDefault="004341DD" w:rsidP="004341DD">
            <w:pPr>
              <w:ind w:left="270" w:hanging="2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Related Work Experience or Externship</w:t>
            </w:r>
          </w:p>
        </w:tc>
        <w:tc>
          <w:tcPr>
            <w:tcW w:w="2941" w:type="dxa"/>
          </w:tcPr>
          <w:p w:rsidR="004341DD" w:rsidRDefault="004341DD" w:rsidP="001443B7">
            <w:pPr>
              <w:ind w:left="299" w:hanging="29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CEU’s per license cycle</w:t>
            </w:r>
          </w:p>
        </w:tc>
        <w:tc>
          <w:tcPr>
            <w:tcW w:w="2941" w:type="dxa"/>
          </w:tcPr>
          <w:p w:rsidR="004341DD" w:rsidRDefault="004341DD" w:rsidP="00EB3C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clock hour = 0.1 CEU</w:t>
            </w:r>
          </w:p>
        </w:tc>
        <w:tc>
          <w:tcPr>
            <w:tcW w:w="2941" w:type="dxa"/>
          </w:tcPr>
          <w:p w:rsidR="004341DD" w:rsidRDefault="004341DD" w:rsidP="001443B7">
            <w:pPr>
              <w:ind w:left="357" w:hanging="3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Activity Documentation Voucher</w:t>
            </w:r>
          </w:p>
          <w:p w:rsidR="004341DD" w:rsidRDefault="004341DD" w:rsidP="001443B7">
            <w:pPr>
              <w:ind w:left="357" w:hanging="3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Documented clock hours</w:t>
            </w:r>
          </w:p>
        </w:tc>
        <w:tc>
          <w:tcPr>
            <w:tcW w:w="2942" w:type="dxa"/>
          </w:tcPr>
          <w:p w:rsidR="004341DD" w:rsidRDefault="004341DD" w:rsidP="001443B7">
            <w:pPr>
              <w:ind w:left="296" w:hanging="29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Must enhance individual’s work in the profession or contribute to teacher’s area of specialization or supports system’s goals</w:t>
            </w:r>
          </w:p>
          <w:p w:rsidR="004341DD" w:rsidRDefault="004341DD" w:rsidP="001443B7">
            <w:pPr>
              <w:ind w:left="296" w:hanging="296"/>
              <w:rPr>
                <w:rFonts w:ascii="Times New Roman" w:hAnsi="Times New Roman" w:cs="Times New Roman"/>
              </w:rPr>
            </w:pPr>
          </w:p>
        </w:tc>
      </w:tr>
      <w:tr w:rsidR="004341DD" w:rsidTr="008D14F8">
        <w:tc>
          <w:tcPr>
            <w:tcW w:w="2941" w:type="dxa"/>
          </w:tcPr>
          <w:p w:rsidR="004341DD" w:rsidRDefault="004341DD" w:rsidP="004341DD">
            <w:pPr>
              <w:ind w:left="270" w:hanging="2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Action Research or Educational Project</w:t>
            </w:r>
          </w:p>
        </w:tc>
        <w:tc>
          <w:tcPr>
            <w:tcW w:w="2941" w:type="dxa"/>
          </w:tcPr>
          <w:p w:rsidR="004341DD" w:rsidRDefault="004341DD" w:rsidP="001443B7">
            <w:pPr>
              <w:ind w:left="299" w:hanging="29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Up to 6 CEU’s</w:t>
            </w:r>
          </w:p>
        </w:tc>
        <w:tc>
          <w:tcPr>
            <w:tcW w:w="2941" w:type="dxa"/>
          </w:tcPr>
          <w:p w:rsidR="004341DD" w:rsidRDefault="004341DD" w:rsidP="00EB3C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clock hour = 0.1 CEU</w:t>
            </w:r>
          </w:p>
        </w:tc>
        <w:tc>
          <w:tcPr>
            <w:tcW w:w="2941" w:type="dxa"/>
          </w:tcPr>
          <w:p w:rsidR="004341DD" w:rsidRDefault="004341DD" w:rsidP="001443B7">
            <w:pPr>
              <w:ind w:left="357" w:hanging="3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Copy of final product or report</w:t>
            </w:r>
          </w:p>
        </w:tc>
        <w:tc>
          <w:tcPr>
            <w:tcW w:w="2942" w:type="dxa"/>
          </w:tcPr>
          <w:p w:rsidR="004341DD" w:rsidRDefault="004341DD" w:rsidP="001443B7">
            <w:pPr>
              <w:ind w:left="296" w:hanging="29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Must have prior approval of SLPDC</w:t>
            </w:r>
          </w:p>
          <w:p w:rsidR="004341DD" w:rsidRDefault="004341DD" w:rsidP="004341DD">
            <w:pPr>
              <w:rPr>
                <w:rFonts w:ascii="Times New Roman" w:hAnsi="Times New Roman" w:cs="Times New Roman"/>
              </w:rPr>
            </w:pPr>
          </w:p>
        </w:tc>
      </w:tr>
    </w:tbl>
    <w:p w:rsidR="004341DD" w:rsidRDefault="004341DD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1"/>
        <w:gridCol w:w="2941"/>
        <w:gridCol w:w="2941"/>
        <w:gridCol w:w="2941"/>
        <w:gridCol w:w="2942"/>
      </w:tblGrid>
      <w:tr w:rsidR="004341DD" w:rsidTr="004341DD">
        <w:tc>
          <w:tcPr>
            <w:tcW w:w="2941" w:type="dxa"/>
          </w:tcPr>
          <w:p w:rsidR="004341DD" w:rsidRPr="00410A6B" w:rsidRDefault="004341DD" w:rsidP="00434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0A6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OPTION</w:t>
            </w:r>
          </w:p>
        </w:tc>
        <w:tc>
          <w:tcPr>
            <w:tcW w:w="2941" w:type="dxa"/>
          </w:tcPr>
          <w:p w:rsidR="004341DD" w:rsidRPr="00410A6B" w:rsidRDefault="004341DD" w:rsidP="00434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0A6B">
              <w:rPr>
                <w:rFonts w:ascii="Times New Roman" w:hAnsi="Times New Roman" w:cs="Times New Roman"/>
                <w:b/>
                <w:sz w:val="28"/>
                <w:szCs w:val="28"/>
              </w:rPr>
              <w:t>MAXIMUM CEU’S</w:t>
            </w:r>
          </w:p>
        </w:tc>
        <w:tc>
          <w:tcPr>
            <w:tcW w:w="2941" w:type="dxa"/>
          </w:tcPr>
          <w:p w:rsidR="004341DD" w:rsidRPr="00410A6B" w:rsidRDefault="004341DD" w:rsidP="00434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0A6B">
              <w:rPr>
                <w:rFonts w:ascii="Times New Roman" w:hAnsi="Times New Roman" w:cs="Times New Roman"/>
                <w:b/>
                <w:sz w:val="28"/>
                <w:szCs w:val="28"/>
              </w:rPr>
              <w:t>CEU VALUE</w:t>
            </w:r>
          </w:p>
        </w:tc>
        <w:tc>
          <w:tcPr>
            <w:tcW w:w="2941" w:type="dxa"/>
          </w:tcPr>
          <w:p w:rsidR="004341DD" w:rsidRPr="00410A6B" w:rsidRDefault="004341DD" w:rsidP="00434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0A6B">
              <w:rPr>
                <w:rFonts w:ascii="Times New Roman" w:hAnsi="Times New Roman" w:cs="Times New Roman"/>
                <w:b/>
                <w:sz w:val="28"/>
                <w:szCs w:val="28"/>
              </w:rPr>
              <w:t>VERIFICATION</w:t>
            </w:r>
          </w:p>
        </w:tc>
        <w:tc>
          <w:tcPr>
            <w:tcW w:w="2942" w:type="dxa"/>
          </w:tcPr>
          <w:p w:rsidR="004341DD" w:rsidRPr="00410A6B" w:rsidRDefault="004341DD" w:rsidP="00434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0A6B">
              <w:rPr>
                <w:rFonts w:ascii="Times New Roman" w:hAnsi="Times New Roman" w:cs="Times New Roman"/>
                <w:b/>
                <w:sz w:val="28"/>
                <w:szCs w:val="28"/>
              </w:rPr>
              <w:t>CRITERIA</w:t>
            </w:r>
          </w:p>
        </w:tc>
      </w:tr>
    </w:tbl>
    <w:p w:rsidR="004341DD" w:rsidRDefault="004341DD" w:rsidP="00EB3C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1"/>
        <w:gridCol w:w="2941"/>
        <w:gridCol w:w="2941"/>
        <w:gridCol w:w="2941"/>
        <w:gridCol w:w="2942"/>
      </w:tblGrid>
      <w:tr w:rsidR="004341DD" w:rsidTr="004341DD">
        <w:tc>
          <w:tcPr>
            <w:tcW w:w="2941" w:type="dxa"/>
          </w:tcPr>
          <w:p w:rsidR="004341DD" w:rsidRDefault="00410A6B" w:rsidP="00410A6B">
            <w:pPr>
              <w:ind w:left="270" w:hanging="2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Publication of Original Work (book, journal article, software, research, etc.)</w:t>
            </w:r>
          </w:p>
        </w:tc>
        <w:tc>
          <w:tcPr>
            <w:tcW w:w="2941" w:type="dxa"/>
          </w:tcPr>
          <w:p w:rsidR="004341DD" w:rsidRDefault="00410A6B" w:rsidP="00410A6B">
            <w:pPr>
              <w:ind w:left="270" w:hanging="2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CEU’s per license cycle</w:t>
            </w:r>
          </w:p>
        </w:tc>
        <w:tc>
          <w:tcPr>
            <w:tcW w:w="2941" w:type="dxa"/>
          </w:tcPr>
          <w:p w:rsidR="004341DD" w:rsidRDefault="00410A6B" w:rsidP="00410A6B">
            <w:pPr>
              <w:ind w:left="270" w:hanging="2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Variable, up to 6 depending on product</w:t>
            </w:r>
          </w:p>
          <w:p w:rsidR="00410A6B" w:rsidRDefault="00410A6B" w:rsidP="00410A6B">
            <w:pPr>
              <w:ind w:left="270" w:hanging="2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CEU’s for book</w:t>
            </w:r>
          </w:p>
          <w:p w:rsidR="00410A6B" w:rsidRDefault="00410A6B" w:rsidP="00410A6B">
            <w:pPr>
              <w:ind w:left="270" w:hanging="2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CEU’s for article in a professional journal or magazine</w:t>
            </w:r>
          </w:p>
        </w:tc>
        <w:tc>
          <w:tcPr>
            <w:tcW w:w="2941" w:type="dxa"/>
          </w:tcPr>
          <w:p w:rsidR="004341DD" w:rsidRDefault="00410A6B" w:rsidP="00410A6B">
            <w:pPr>
              <w:ind w:left="270" w:hanging="2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Copy of publication or document and Activity Documentation Voucher</w:t>
            </w:r>
          </w:p>
        </w:tc>
        <w:tc>
          <w:tcPr>
            <w:tcW w:w="2942" w:type="dxa"/>
          </w:tcPr>
          <w:p w:rsidR="004341DD" w:rsidRDefault="00410A6B" w:rsidP="00410A6B">
            <w:pPr>
              <w:ind w:left="270" w:hanging="2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Must contribute to the education profession or add to the body of knowledge in the individual’s specific field</w:t>
            </w:r>
          </w:p>
          <w:p w:rsidR="00410A6B" w:rsidRDefault="00410A6B" w:rsidP="00410A6B">
            <w:pPr>
              <w:ind w:left="270" w:hanging="2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Must be a commercially published book or article</w:t>
            </w:r>
          </w:p>
        </w:tc>
      </w:tr>
      <w:tr w:rsidR="00410A6B" w:rsidTr="004341DD">
        <w:tc>
          <w:tcPr>
            <w:tcW w:w="2941" w:type="dxa"/>
          </w:tcPr>
          <w:p w:rsidR="00410A6B" w:rsidRDefault="00410A6B" w:rsidP="00410A6B">
            <w:pPr>
              <w:ind w:left="270" w:hanging="2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National Board of Professional Teaching Standards Certification</w:t>
            </w:r>
          </w:p>
        </w:tc>
        <w:tc>
          <w:tcPr>
            <w:tcW w:w="2941" w:type="dxa"/>
          </w:tcPr>
          <w:p w:rsidR="00410A6B" w:rsidRDefault="00410A6B" w:rsidP="00410A6B">
            <w:pPr>
              <w:ind w:left="270" w:hanging="2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CEU’s per certificate/ license cycle for candidate completing process but not getting the NBPTS Certificate</w:t>
            </w:r>
          </w:p>
          <w:p w:rsidR="00410A6B" w:rsidRDefault="00410A6B" w:rsidP="00410A6B">
            <w:pPr>
              <w:ind w:left="270" w:hanging="2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A6B" w:rsidRDefault="00410A6B" w:rsidP="00410A6B">
            <w:pPr>
              <w:ind w:left="270" w:hanging="2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for NBPTS Certification</w:t>
            </w:r>
          </w:p>
        </w:tc>
        <w:tc>
          <w:tcPr>
            <w:tcW w:w="2941" w:type="dxa"/>
          </w:tcPr>
          <w:p w:rsidR="00410A6B" w:rsidRDefault="00410A6B" w:rsidP="00410A6B">
            <w:pPr>
              <w:ind w:left="270" w:hanging="2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Completion and verification in area of assignment during certificate cycle = all required CEU’s </w:t>
            </w:r>
          </w:p>
          <w:p w:rsidR="000145A7" w:rsidRDefault="000145A7" w:rsidP="00410A6B">
            <w:pPr>
              <w:ind w:left="270" w:hanging="2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5A7" w:rsidRDefault="000145A7" w:rsidP="00410A6B">
            <w:pPr>
              <w:ind w:left="270" w:hanging="2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Up to 18 CEU’s</w:t>
            </w:r>
          </w:p>
        </w:tc>
        <w:tc>
          <w:tcPr>
            <w:tcW w:w="2941" w:type="dxa"/>
          </w:tcPr>
          <w:p w:rsidR="00410A6B" w:rsidRDefault="000145A7" w:rsidP="00410A6B">
            <w:pPr>
              <w:ind w:left="270" w:hanging="2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Valid copy of the National Certificate or Activity documentations Voucher for candidate not completing certificate</w:t>
            </w:r>
          </w:p>
        </w:tc>
        <w:tc>
          <w:tcPr>
            <w:tcW w:w="2942" w:type="dxa"/>
          </w:tcPr>
          <w:p w:rsidR="00410A6B" w:rsidRDefault="000145A7" w:rsidP="00410A6B">
            <w:pPr>
              <w:ind w:left="270" w:hanging="2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Must be in the subject area of the individual’s assignment</w:t>
            </w:r>
          </w:p>
          <w:p w:rsidR="000145A7" w:rsidRDefault="000145A7" w:rsidP="00410A6B">
            <w:pPr>
              <w:ind w:left="270" w:hanging="2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Certificate must be completed or participation  as candidate must be verified by the expiration date of the Ohio certificate/license</w:t>
            </w:r>
          </w:p>
        </w:tc>
      </w:tr>
      <w:tr w:rsidR="000145A7" w:rsidTr="004341DD">
        <w:tc>
          <w:tcPr>
            <w:tcW w:w="2941" w:type="dxa"/>
          </w:tcPr>
          <w:p w:rsidR="000145A7" w:rsidRDefault="000145A7" w:rsidP="00410A6B">
            <w:pPr>
              <w:ind w:left="270" w:hanging="2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Teaching a College Course</w:t>
            </w:r>
          </w:p>
        </w:tc>
        <w:tc>
          <w:tcPr>
            <w:tcW w:w="2941" w:type="dxa"/>
          </w:tcPr>
          <w:p w:rsidR="000145A7" w:rsidRDefault="000145A7" w:rsidP="00410A6B">
            <w:pPr>
              <w:ind w:left="270" w:hanging="2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 CEU’s per semester course</w:t>
            </w:r>
          </w:p>
          <w:p w:rsidR="000145A7" w:rsidRDefault="000145A7" w:rsidP="00410A6B">
            <w:pPr>
              <w:ind w:left="270" w:hanging="2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CEU per quarter course Max 3 CEU’s per year</w:t>
            </w:r>
          </w:p>
        </w:tc>
        <w:tc>
          <w:tcPr>
            <w:tcW w:w="2941" w:type="dxa"/>
          </w:tcPr>
          <w:p w:rsidR="000145A7" w:rsidRDefault="000145A7" w:rsidP="00410A6B">
            <w:pPr>
              <w:ind w:left="270" w:hanging="2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1" w:type="dxa"/>
          </w:tcPr>
          <w:p w:rsidR="000145A7" w:rsidRDefault="000145A7" w:rsidP="00410A6B">
            <w:pPr>
              <w:ind w:left="270" w:hanging="2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Activity Documentation Voucher</w:t>
            </w:r>
          </w:p>
        </w:tc>
        <w:tc>
          <w:tcPr>
            <w:tcW w:w="2942" w:type="dxa"/>
          </w:tcPr>
          <w:p w:rsidR="000145A7" w:rsidRPr="000145A7" w:rsidRDefault="000145A7" w:rsidP="00410A6B">
            <w:pPr>
              <w:ind w:left="270" w:hanging="2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May be used for the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first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time teaching a course directly related to your area of certification (each license/certificate cycle)</w:t>
            </w:r>
          </w:p>
        </w:tc>
      </w:tr>
      <w:tr w:rsidR="000145A7" w:rsidTr="004341DD">
        <w:tc>
          <w:tcPr>
            <w:tcW w:w="2941" w:type="dxa"/>
          </w:tcPr>
          <w:p w:rsidR="000145A7" w:rsidRDefault="000145A7" w:rsidP="00410A6B">
            <w:pPr>
              <w:ind w:left="270" w:hanging="2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Teaching an Adult Vocational or Technical Course</w:t>
            </w:r>
          </w:p>
        </w:tc>
        <w:tc>
          <w:tcPr>
            <w:tcW w:w="2941" w:type="dxa"/>
          </w:tcPr>
          <w:p w:rsidR="000145A7" w:rsidRDefault="000145A7" w:rsidP="00410A6B">
            <w:pPr>
              <w:ind w:left="270" w:hanging="2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 CEU’s per semester course</w:t>
            </w:r>
          </w:p>
          <w:p w:rsidR="000145A7" w:rsidRDefault="000145A7" w:rsidP="00410A6B">
            <w:pPr>
              <w:ind w:left="270" w:hanging="2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CEU per quarter course Max 3 CEU’s per year</w:t>
            </w:r>
          </w:p>
        </w:tc>
        <w:tc>
          <w:tcPr>
            <w:tcW w:w="2941" w:type="dxa"/>
          </w:tcPr>
          <w:p w:rsidR="000145A7" w:rsidRDefault="000145A7" w:rsidP="00410A6B">
            <w:pPr>
              <w:ind w:left="270" w:hanging="2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1" w:type="dxa"/>
          </w:tcPr>
          <w:p w:rsidR="000145A7" w:rsidRDefault="000145A7" w:rsidP="00410A6B">
            <w:pPr>
              <w:ind w:left="270" w:hanging="2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Activity Documentation Voucher</w:t>
            </w:r>
          </w:p>
        </w:tc>
        <w:tc>
          <w:tcPr>
            <w:tcW w:w="2942" w:type="dxa"/>
          </w:tcPr>
          <w:p w:rsidR="000145A7" w:rsidRPr="000145A7" w:rsidRDefault="000145A7" w:rsidP="00410A6B">
            <w:pPr>
              <w:ind w:left="270" w:hanging="2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May be used for the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first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time teaching a course directly related to your area od certification (each license/certificate cycle)</w:t>
            </w:r>
          </w:p>
        </w:tc>
      </w:tr>
    </w:tbl>
    <w:p w:rsidR="004341DD" w:rsidRDefault="004341DD" w:rsidP="00EB3C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7271" w:rsidRDefault="00F272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1"/>
        <w:gridCol w:w="2941"/>
        <w:gridCol w:w="2941"/>
        <w:gridCol w:w="2941"/>
        <w:gridCol w:w="2942"/>
      </w:tblGrid>
      <w:tr w:rsidR="000B0519" w:rsidTr="000B0519">
        <w:tc>
          <w:tcPr>
            <w:tcW w:w="2941" w:type="dxa"/>
          </w:tcPr>
          <w:p w:rsidR="000B0519" w:rsidRPr="000B0519" w:rsidRDefault="000B0519" w:rsidP="000B05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051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OPTION</w:t>
            </w:r>
          </w:p>
        </w:tc>
        <w:tc>
          <w:tcPr>
            <w:tcW w:w="2941" w:type="dxa"/>
          </w:tcPr>
          <w:p w:rsidR="000B0519" w:rsidRPr="000B0519" w:rsidRDefault="000B0519" w:rsidP="000B05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0519">
              <w:rPr>
                <w:rFonts w:ascii="Times New Roman" w:hAnsi="Times New Roman" w:cs="Times New Roman"/>
                <w:b/>
                <w:sz w:val="28"/>
                <w:szCs w:val="28"/>
              </w:rPr>
              <w:t>MAXIMUM CEU’S</w:t>
            </w:r>
          </w:p>
        </w:tc>
        <w:tc>
          <w:tcPr>
            <w:tcW w:w="2941" w:type="dxa"/>
          </w:tcPr>
          <w:p w:rsidR="000B0519" w:rsidRPr="000B0519" w:rsidRDefault="000B0519" w:rsidP="000B05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0519">
              <w:rPr>
                <w:rFonts w:ascii="Times New Roman" w:hAnsi="Times New Roman" w:cs="Times New Roman"/>
                <w:b/>
                <w:sz w:val="28"/>
                <w:szCs w:val="28"/>
              </w:rPr>
              <w:t>CEU VALUE</w:t>
            </w:r>
          </w:p>
        </w:tc>
        <w:tc>
          <w:tcPr>
            <w:tcW w:w="2941" w:type="dxa"/>
          </w:tcPr>
          <w:p w:rsidR="000B0519" w:rsidRPr="000B0519" w:rsidRDefault="000B0519" w:rsidP="000B05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0519">
              <w:rPr>
                <w:rFonts w:ascii="Times New Roman" w:hAnsi="Times New Roman" w:cs="Times New Roman"/>
                <w:b/>
                <w:sz w:val="28"/>
                <w:szCs w:val="28"/>
              </w:rPr>
              <w:t>VERIFICATION</w:t>
            </w:r>
          </w:p>
        </w:tc>
        <w:tc>
          <w:tcPr>
            <w:tcW w:w="2942" w:type="dxa"/>
          </w:tcPr>
          <w:p w:rsidR="000B0519" w:rsidRPr="000B0519" w:rsidRDefault="000B0519" w:rsidP="000B05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0519">
              <w:rPr>
                <w:rFonts w:ascii="Times New Roman" w:hAnsi="Times New Roman" w:cs="Times New Roman"/>
                <w:b/>
                <w:sz w:val="28"/>
                <w:szCs w:val="28"/>
              </w:rPr>
              <w:t>CRITERIA</w:t>
            </w:r>
          </w:p>
        </w:tc>
      </w:tr>
    </w:tbl>
    <w:p w:rsidR="000145A7" w:rsidRDefault="000145A7" w:rsidP="00EB3C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1"/>
        <w:gridCol w:w="2941"/>
        <w:gridCol w:w="2941"/>
        <w:gridCol w:w="2941"/>
        <w:gridCol w:w="2942"/>
      </w:tblGrid>
      <w:tr w:rsidR="000B0519" w:rsidTr="000B0519">
        <w:tc>
          <w:tcPr>
            <w:tcW w:w="2941" w:type="dxa"/>
          </w:tcPr>
          <w:p w:rsidR="000B0519" w:rsidRDefault="000B0519" w:rsidP="000B0519">
            <w:pPr>
              <w:ind w:left="270" w:hanging="2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Peer Observation</w:t>
            </w:r>
          </w:p>
        </w:tc>
        <w:tc>
          <w:tcPr>
            <w:tcW w:w="2941" w:type="dxa"/>
          </w:tcPr>
          <w:p w:rsidR="000B0519" w:rsidRDefault="000B0519" w:rsidP="000B0519">
            <w:pPr>
              <w:ind w:left="270" w:hanging="2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CEU per license cycle</w:t>
            </w:r>
          </w:p>
        </w:tc>
        <w:tc>
          <w:tcPr>
            <w:tcW w:w="2941" w:type="dxa"/>
          </w:tcPr>
          <w:p w:rsidR="000B0519" w:rsidRDefault="000B0519" w:rsidP="000B0519">
            <w:pPr>
              <w:ind w:left="270" w:hanging="2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clock hour = 0.1 CEU</w:t>
            </w:r>
          </w:p>
        </w:tc>
        <w:tc>
          <w:tcPr>
            <w:tcW w:w="2941" w:type="dxa"/>
          </w:tcPr>
          <w:p w:rsidR="000B0519" w:rsidRDefault="000B0519" w:rsidP="000B0519">
            <w:pPr>
              <w:ind w:left="270" w:hanging="2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Activity Documentation Voucher</w:t>
            </w:r>
          </w:p>
        </w:tc>
        <w:tc>
          <w:tcPr>
            <w:tcW w:w="2942" w:type="dxa"/>
          </w:tcPr>
          <w:p w:rsidR="000B0519" w:rsidRDefault="000B0519" w:rsidP="000B0519">
            <w:pPr>
              <w:ind w:left="270" w:hanging="2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Must include a statement of authorization from a supervisor along with summarization of preconference and post conference</w:t>
            </w:r>
          </w:p>
        </w:tc>
      </w:tr>
      <w:tr w:rsidR="000B0519" w:rsidTr="000B0519">
        <w:tc>
          <w:tcPr>
            <w:tcW w:w="2941" w:type="dxa"/>
          </w:tcPr>
          <w:p w:rsidR="000B0519" w:rsidRDefault="000B0519" w:rsidP="000B0519">
            <w:pPr>
              <w:ind w:left="270" w:hanging="2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Peer Coaching</w:t>
            </w:r>
          </w:p>
        </w:tc>
        <w:tc>
          <w:tcPr>
            <w:tcW w:w="2941" w:type="dxa"/>
          </w:tcPr>
          <w:p w:rsidR="000B0519" w:rsidRDefault="000B0519" w:rsidP="000B0519">
            <w:pPr>
              <w:ind w:left="270" w:hanging="2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Up to 4 – both participants are eligible</w:t>
            </w:r>
          </w:p>
        </w:tc>
        <w:tc>
          <w:tcPr>
            <w:tcW w:w="2941" w:type="dxa"/>
          </w:tcPr>
          <w:p w:rsidR="000B0519" w:rsidRDefault="000B0519" w:rsidP="000B0519">
            <w:pPr>
              <w:ind w:left="270" w:hanging="2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clock hour = 0.1 CEU</w:t>
            </w:r>
          </w:p>
        </w:tc>
        <w:tc>
          <w:tcPr>
            <w:tcW w:w="2941" w:type="dxa"/>
          </w:tcPr>
          <w:p w:rsidR="000B0519" w:rsidRDefault="000B0519" w:rsidP="000B0519">
            <w:pPr>
              <w:ind w:left="270" w:hanging="2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Narrative of observation &amp; Summary of plan &amp; Activity Documentation Voucher</w:t>
            </w:r>
          </w:p>
        </w:tc>
        <w:tc>
          <w:tcPr>
            <w:tcW w:w="2942" w:type="dxa"/>
          </w:tcPr>
          <w:p w:rsidR="000B0519" w:rsidRDefault="000B0519" w:rsidP="000B0519">
            <w:pPr>
              <w:ind w:left="270" w:hanging="2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Each session must include per observation discussion, observation, &amp; follow-up discussion</w:t>
            </w:r>
          </w:p>
        </w:tc>
      </w:tr>
      <w:tr w:rsidR="000B0519" w:rsidTr="000B0519">
        <w:tc>
          <w:tcPr>
            <w:tcW w:w="2941" w:type="dxa"/>
          </w:tcPr>
          <w:p w:rsidR="000B0519" w:rsidRDefault="000B0519" w:rsidP="000B0519">
            <w:pPr>
              <w:ind w:left="270" w:hanging="2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Mentoring</w:t>
            </w:r>
          </w:p>
        </w:tc>
        <w:tc>
          <w:tcPr>
            <w:tcW w:w="2941" w:type="dxa"/>
          </w:tcPr>
          <w:p w:rsidR="000B0519" w:rsidRDefault="000B0519" w:rsidP="000B0519">
            <w:pPr>
              <w:ind w:left="270" w:hanging="2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Full – 3 CEU’s per year</w:t>
            </w:r>
          </w:p>
          <w:p w:rsidR="000B0519" w:rsidRDefault="000B0519" w:rsidP="000B0519">
            <w:pPr>
              <w:ind w:left="270" w:hanging="2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Partial – 1.5 CEU’s per year</w:t>
            </w:r>
          </w:p>
        </w:tc>
        <w:tc>
          <w:tcPr>
            <w:tcW w:w="2941" w:type="dxa"/>
          </w:tcPr>
          <w:p w:rsidR="000B0519" w:rsidRDefault="000B0519" w:rsidP="000B0519">
            <w:pPr>
              <w:ind w:left="270" w:hanging="2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clock hour = 0.1 CEU</w:t>
            </w:r>
          </w:p>
        </w:tc>
        <w:tc>
          <w:tcPr>
            <w:tcW w:w="2941" w:type="dxa"/>
          </w:tcPr>
          <w:p w:rsidR="000B0519" w:rsidRDefault="000B0519" w:rsidP="000B0519">
            <w:pPr>
              <w:ind w:left="270" w:hanging="2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Activity Documentation  Voucher</w:t>
            </w:r>
          </w:p>
          <w:p w:rsidR="000B0519" w:rsidRDefault="000B0519" w:rsidP="000B0519">
            <w:pPr>
              <w:ind w:left="270" w:hanging="2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Statement of authorization</w:t>
            </w:r>
          </w:p>
        </w:tc>
        <w:tc>
          <w:tcPr>
            <w:tcW w:w="2942" w:type="dxa"/>
          </w:tcPr>
          <w:p w:rsidR="000B0519" w:rsidRDefault="000B0519" w:rsidP="000B0519">
            <w:pPr>
              <w:ind w:left="270" w:hanging="2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Formal District Mentoring Program</w:t>
            </w:r>
          </w:p>
        </w:tc>
      </w:tr>
      <w:tr w:rsidR="000B0519" w:rsidTr="000B0519">
        <w:tc>
          <w:tcPr>
            <w:tcW w:w="2941" w:type="dxa"/>
          </w:tcPr>
          <w:p w:rsidR="000B0519" w:rsidRDefault="000B0519" w:rsidP="000B0519">
            <w:pPr>
              <w:ind w:left="270" w:hanging="2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Cooperating Teacher/ Administrator</w:t>
            </w:r>
          </w:p>
        </w:tc>
        <w:tc>
          <w:tcPr>
            <w:tcW w:w="2941" w:type="dxa"/>
          </w:tcPr>
          <w:p w:rsidR="000B0519" w:rsidRDefault="000B0519" w:rsidP="000B0519">
            <w:pPr>
              <w:ind w:left="270" w:hanging="2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 CEU’s per semester</w:t>
            </w:r>
          </w:p>
          <w:p w:rsidR="000B0519" w:rsidRDefault="000B0519" w:rsidP="000B0519">
            <w:pPr>
              <w:ind w:left="270" w:hanging="2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CEU per quarter per license cycle</w:t>
            </w:r>
          </w:p>
        </w:tc>
        <w:tc>
          <w:tcPr>
            <w:tcW w:w="2941" w:type="dxa"/>
          </w:tcPr>
          <w:p w:rsidR="000B0519" w:rsidRDefault="000B0519" w:rsidP="000B0519">
            <w:pPr>
              <w:ind w:left="270" w:hanging="2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1" w:type="dxa"/>
          </w:tcPr>
          <w:p w:rsidR="000B0519" w:rsidRDefault="000B0519" w:rsidP="000B0519">
            <w:pPr>
              <w:ind w:left="270" w:hanging="2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Activity Documentation Voucher</w:t>
            </w:r>
          </w:p>
          <w:p w:rsidR="000B0519" w:rsidRDefault="000B0519" w:rsidP="000B0519">
            <w:pPr>
              <w:ind w:left="270" w:hanging="2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Successful completion of contract</w:t>
            </w:r>
          </w:p>
        </w:tc>
        <w:tc>
          <w:tcPr>
            <w:tcW w:w="2942" w:type="dxa"/>
          </w:tcPr>
          <w:p w:rsidR="000B0519" w:rsidRDefault="000B0519" w:rsidP="000B0519">
            <w:pPr>
              <w:ind w:left="270" w:hanging="2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Must be supervisor of undergraduate student graduate student or undergraduate intern, or student teacher</w:t>
            </w:r>
          </w:p>
        </w:tc>
      </w:tr>
      <w:tr w:rsidR="000B0519" w:rsidTr="000B0519">
        <w:tc>
          <w:tcPr>
            <w:tcW w:w="2941" w:type="dxa"/>
          </w:tcPr>
          <w:p w:rsidR="000B0519" w:rsidRDefault="000B0519" w:rsidP="000B0519">
            <w:pPr>
              <w:ind w:left="270" w:hanging="2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Ohio School Net Certification at Four Levels: Novice, Practitioner, Scholar, Expert</w:t>
            </w:r>
          </w:p>
        </w:tc>
        <w:tc>
          <w:tcPr>
            <w:tcW w:w="2941" w:type="dxa"/>
          </w:tcPr>
          <w:p w:rsidR="000B0519" w:rsidRDefault="000B0519" w:rsidP="000B0519">
            <w:pPr>
              <w:ind w:left="270" w:hanging="2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Trainers offer 0.4-0.8 CEU’</w:t>
            </w:r>
            <w:r w:rsidR="002F345C">
              <w:rPr>
                <w:rFonts w:ascii="Times New Roman" w:hAnsi="Times New Roman" w:cs="Times New Roman"/>
                <w:sz w:val="24"/>
                <w:szCs w:val="24"/>
              </w:rPr>
              <w:t>s per skill level or College/University offers one credit hour course</w:t>
            </w:r>
          </w:p>
        </w:tc>
        <w:tc>
          <w:tcPr>
            <w:tcW w:w="2941" w:type="dxa"/>
          </w:tcPr>
          <w:p w:rsidR="000B0519" w:rsidRDefault="002F345C" w:rsidP="000B0519">
            <w:pPr>
              <w:ind w:left="270" w:hanging="2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clock hour = 0.1 CEU</w:t>
            </w:r>
          </w:p>
        </w:tc>
        <w:tc>
          <w:tcPr>
            <w:tcW w:w="2941" w:type="dxa"/>
          </w:tcPr>
          <w:p w:rsidR="000B0519" w:rsidRDefault="002F345C" w:rsidP="000B0519">
            <w:pPr>
              <w:ind w:left="270" w:hanging="2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Copy of Ohio School net Certificate or College/University Transcript</w:t>
            </w:r>
          </w:p>
        </w:tc>
        <w:tc>
          <w:tcPr>
            <w:tcW w:w="2942" w:type="dxa"/>
          </w:tcPr>
          <w:p w:rsidR="000B0519" w:rsidRDefault="002F345C" w:rsidP="000B0519">
            <w:pPr>
              <w:ind w:left="270" w:hanging="2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Must meet the Ohio School Net Certification tool requirements</w:t>
            </w:r>
          </w:p>
        </w:tc>
      </w:tr>
      <w:tr w:rsidR="002F345C" w:rsidTr="000B0519">
        <w:tc>
          <w:tcPr>
            <w:tcW w:w="2941" w:type="dxa"/>
          </w:tcPr>
          <w:p w:rsidR="002F345C" w:rsidRDefault="002F345C" w:rsidP="00BD6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CPR/First Aid training</w:t>
            </w:r>
          </w:p>
        </w:tc>
        <w:tc>
          <w:tcPr>
            <w:tcW w:w="2941" w:type="dxa"/>
          </w:tcPr>
          <w:p w:rsidR="002F345C" w:rsidRDefault="002F345C" w:rsidP="000B0519">
            <w:pPr>
              <w:ind w:left="270" w:hanging="2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Up to 3 CEU’s per License cycle</w:t>
            </w:r>
          </w:p>
        </w:tc>
        <w:tc>
          <w:tcPr>
            <w:tcW w:w="2941" w:type="dxa"/>
          </w:tcPr>
          <w:p w:rsidR="002F345C" w:rsidRDefault="002F345C" w:rsidP="000B0519">
            <w:pPr>
              <w:ind w:left="270" w:hanging="2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clock hour = 0.1 CEU</w:t>
            </w:r>
          </w:p>
        </w:tc>
        <w:tc>
          <w:tcPr>
            <w:tcW w:w="2941" w:type="dxa"/>
          </w:tcPr>
          <w:p w:rsidR="002F345C" w:rsidRDefault="002F345C" w:rsidP="000B0519">
            <w:pPr>
              <w:ind w:left="270" w:hanging="2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Activity Documentation Voucher</w:t>
            </w:r>
          </w:p>
          <w:p w:rsidR="002F345C" w:rsidRDefault="002F345C" w:rsidP="000B0519">
            <w:pPr>
              <w:ind w:left="270" w:hanging="2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Provider Voucher</w:t>
            </w:r>
          </w:p>
          <w:p w:rsidR="002F345C" w:rsidRDefault="002F345C" w:rsidP="000B0519">
            <w:pPr>
              <w:ind w:left="270" w:hanging="2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Documented Clock Hours</w:t>
            </w:r>
          </w:p>
        </w:tc>
        <w:tc>
          <w:tcPr>
            <w:tcW w:w="2942" w:type="dxa"/>
          </w:tcPr>
          <w:p w:rsidR="002F345C" w:rsidRDefault="002F345C" w:rsidP="000B0519">
            <w:pPr>
              <w:ind w:left="270" w:hanging="2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Must be taken by an SLPDC recognized</w:t>
            </w:r>
            <w:r w:rsidR="00BD6655">
              <w:rPr>
                <w:rFonts w:ascii="Times New Roman" w:hAnsi="Times New Roman" w:cs="Times New Roman"/>
                <w:sz w:val="24"/>
                <w:szCs w:val="24"/>
              </w:rPr>
              <w:t>/ODE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accredited provider</w:t>
            </w:r>
          </w:p>
        </w:tc>
      </w:tr>
      <w:tr w:rsidR="0043362A" w:rsidTr="000B0519">
        <w:tc>
          <w:tcPr>
            <w:tcW w:w="2941" w:type="dxa"/>
          </w:tcPr>
          <w:p w:rsidR="0043362A" w:rsidRDefault="0043362A" w:rsidP="000B0519">
            <w:pPr>
              <w:ind w:left="270" w:hanging="2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Webinar or Online Modules</w:t>
            </w:r>
          </w:p>
        </w:tc>
        <w:tc>
          <w:tcPr>
            <w:tcW w:w="2941" w:type="dxa"/>
          </w:tcPr>
          <w:p w:rsidR="0043362A" w:rsidRDefault="0043362A" w:rsidP="00846F08">
            <w:pPr>
              <w:ind w:left="270" w:hanging="2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Up to 3 CEU’s per License cycle</w:t>
            </w:r>
          </w:p>
        </w:tc>
        <w:tc>
          <w:tcPr>
            <w:tcW w:w="2941" w:type="dxa"/>
          </w:tcPr>
          <w:p w:rsidR="0043362A" w:rsidRDefault="0043362A" w:rsidP="00846F08">
            <w:pPr>
              <w:ind w:left="270" w:hanging="2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clock hour = 0.1 CEU</w:t>
            </w:r>
          </w:p>
        </w:tc>
        <w:tc>
          <w:tcPr>
            <w:tcW w:w="2941" w:type="dxa"/>
          </w:tcPr>
          <w:p w:rsidR="0043362A" w:rsidRDefault="0043362A" w:rsidP="00846F08">
            <w:pPr>
              <w:ind w:left="270" w:hanging="2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Activity Documentation Voucher</w:t>
            </w:r>
          </w:p>
          <w:p w:rsidR="0043362A" w:rsidRDefault="0043362A" w:rsidP="00846F08">
            <w:pPr>
              <w:ind w:left="270" w:hanging="2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Provider Voucher</w:t>
            </w:r>
          </w:p>
          <w:p w:rsidR="0043362A" w:rsidRDefault="0043362A" w:rsidP="00846F08">
            <w:pPr>
              <w:ind w:left="270" w:hanging="2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Documented Clock Hours</w:t>
            </w:r>
          </w:p>
          <w:p w:rsidR="0043362A" w:rsidRDefault="0043362A" w:rsidP="00846F08">
            <w:pPr>
              <w:ind w:left="270" w:hanging="2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Reflection</w:t>
            </w:r>
          </w:p>
        </w:tc>
        <w:tc>
          <w:tcPr>
            <w:tcW w:w="2942" w:type="dxa"/>
          </w:tcPr>
          <w:p w:rsidR="0043362A" w:rsidRDefault="0043362A" w:rsidP="000B0519">
            <w:pPr>
              <w:ind w:left="270" w:hanging="2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Must be related to teaching assignment or working with students</w:t>
            </w:r>
          </w:p>
        </w:tc>
      </w:tr>
    </w:tbl>
    <w:p w:rsidR="002F345C" w:rsidRDefault="002F345C">
      <w:pPr>
        <w:rPr>
          <w:rFonts w:ascii="Times New Roman" w:hAnsi="Times New Roman" w:cs="Times New Roman"/>
          <w:sz w:val="24"/>
          <w:szCs w:val="24"/>
        </w:rPr>
      </w:pPr>
    </w:p>
    <w:p w:rsidR="002F345C" w:rsidRPr="004341DD" w:rsidRDefault="002F345C" w:rsidP="00EB3C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F345C" w:rsidRPr="004341DD" w:rsidSect="002F345C">
      <w:pgSz w:w="15840" w:h="12240" w:orient="landscape"/>
      <w:pgMar w:top="810" w:right="630" w:bottom="45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273"/>
    <w:rsid w:val="000145A7"/>
    <w:rsid w:val="000B0519"/>
    <w:rsid w:val="000F52D2"/>
    <w:rsid w:val="001443B7"/>
    <w:rsid w:val="002F345C"/>
    <w:rsid w:val="00332998"/>
    <w:rsid w:val="00410A6B"/>
    <w:rsid w:val="0043362A"/>
    <w:rsid w:val="004341DD"/>
    <w:rsid w:val="00485EF8"/>
    <w:rsid w:val="005200FD"/>
    <w:rsid w:val="006D61A5"/>
    <w:rsid w:val="00803690"/>
    <w:rsid w:val="008D14F8"/>
    <w:rsid w:val="008E533C"/>
    <w:rsid w:val="00B05273"/>
    <w:rsid w:val="00B1220B"/>
    <w:rsid w:val="00BD6655"/>
    <w:rsid w:val="00BF1625"/>
    <w:rsid w:val="00D74B67"/>
    <w:rsid w:val="00E45BAB"/>
    <w:rsid w:val="00EB3CFC"/>
    <w:rsid w:val="00F27271"/>
    <w:rsid w:val="00F32951"/>
    <w:rsid w:val="00F60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F06A6E5-4D76-4245-979C-6CB5718B9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036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760C9-8FBF-45FB-A75E-C7621F459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1133</Words>
  <Characters>6460</Characters>
  <Application>Microsoft Office Word</Application>
  <DocSecurity>4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Sandusky City Schools</Company>
  <LinksUpToDate>false</LinksUpToDate>
  <CharactersWithSpaces>7578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Susie Roe</dc:creator>
  <cp:lastModifiedBy>Brooke Austin</cp:lastModifiedBy>
  <cp:revision>2</cp:revision>
  <dcterms:created xsi:type="dcterms:W3CDTF">2016-04-29T18:58:00Z</dcterms:created>
  <dcterms:modified xsi:type="dcterms:W3CDTF">2016-04-29T18:58:00Z</dcterms:modified>
</cp:coreProperties>
</file>